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5126" w14:textId="3E10138A" w:rsidR="00AD47E7" w:rsidRPr="002D770F" w:rsidRDefault="00AD47E7" w:rsidP="00AD47E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770F">
        <w:rPr>
          <w:rFonts w:ascii="Times New Roman" w:hAnsi="Times New Roman" w:cs="Times New Roman"/>
          <w:b/>
          <w:sz w:val="28"/>
          <w:szCs w:val="24"/>
        </w:rPr>
        <w:t xml:space="preserve">II CIKLUS </w:t>
      </w:r>
      <w:r w:rsidR="009C4E11" w:rsidRPr="002D770F">
        <w:rPr>
          <w:rFonts w:ascii="Times New Roman" w:hAnsi="Times New Roman" w:cs="Times New Roman"/>
          <w:b/>
          <w:sz w:val="28"/>
          <w:szCs w:val="24"/>
        </w:rPr>
        <w:t>–</w:t>
      </w:r>
      <w:r w:rsidRPr="002D770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57A62" w:rsidRPr="002D770F">
        <w:rPr>
          <w:rFonts w:ascii="Times New Roman" w:hAnsi="Times New Roman" w:cs="Times New Roman"/>
          <w:b/>
          <w:sz w:val="28"/>
          <w:szCs w:val="24"/>
        </w:rPr>
        <w:t>HIDROTEHNIKA I OKOLIŠNO INŽENJERSTVO</w:t>
      </w:r>
      <w:r w:rsidRPr="002D770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5131869" w14:textId="65B0CCEC" w:rsidR="00AD47E7" w:rsidRPr="002D770F" w:rsidRDefault="006A741C" w:rsidP="00AD47E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NASTAVNI PLAN 202</w:t>
      </w:r>
      <w:r w:rsidR="004960B5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>/202</w:t>
      </w:r>
      <w:r w:rsidR="004960B5">
        <w:rPr>
          <w:rFonts w:ascii="Times New Roman" w:hAnsi="Times New Roman" w:cs="Times New Roman"/>
          <w:b/>
          <w:sz w:val="28"/>
          <w:szCs w:val="24"/>
        </w:rPr>
        <w:t>4</w:t>
      </w:r>
    </w:p>
    <w:p w14:paraId="289C6CDB" w14:textId="77777777" w:rsidR="00AD47E7" w:rsidRPr="002D770F" w:rsidRDefault="00AD47E7" w:rsidP="00AD47E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0"/>
        <w:gridCol w:w="2174"/>
        <w:gridCol w:w="1244"/>
        <w:gridCol w:w="1401"/>
        <w:gridCol w:w="1403"/>
        <w:gridCol w:w="883"/>
        <w:gridCol w:w="845"/>
      </w:tblGrid>
      <w:tr w:rsidR="000E2B23" w:rsidRPr="002D770F" w14:paraId="32773EB0" w14:textId="77777777" w:rsidTr="000E2B23">
        <w:tc>
          <w:tcPr>
            <w:tcW w:w="749" w:type="pct"/>
            <w:shd w:val="clear" w:color="auto" w:fill="D9D9D9" w:themeFill="background1" w:themeFillShade="D9"/>
          </w:tcPr>
          <w:p w14:paraId="0C71CFD9" w14:textId="77777777" w:rsidR="000E2B23" w:rsidRPr="002D770F" w:rsidRDefault="000E2B23" w:rsidP="005048E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pct"/>
            <w:gridSpan w:val="6"/>
            <w:shd w:val="clear" w:color="auto" w:fill="D9D9D9" w:themeFill="background1" w:themeFillShade="D9"/>
          </w:tcPr>
          <w:p w14:paraId="1408D8F1" w14:textId="7C7AC202" w:rsidR="000E2B23" w:rsidRPr="002D770F" w:rsidRDefault="000E2B23" w:rsidP="000E2B2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</w:p>
        </w:tc>
      </w:tr>
      <w:tr w:rsidR="000E2B23" w:rsidRPr="002D770F" w14:paraId="3042449E" w14:textId="77777777" w:rsidTr="000E2B23">
        <w:tc>
          <w:tcPr>
            <w:tcW w:w="1912" w:type="pct"/>
            <w:gridSpan w:val="2"/>
            <w:shd w:val="clear" w:color="auto" w:fill="D9D9D9" w:themeFill="background1" w:themeFillShade="D9"/>
          </w:tcPr>
          <w:p w14:paraId="23ACB510" w14:textId="77777777" w:rsidR="000E2B23" w:rsidRPr="002D770F" w:rsidRDefault="000E2B23" w:rsidP="00AD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14:paraId="33AAF976" w14:textId="77777777" w:rsidR="000E2B23" w:rsidRPr="002D770F" w:rsidRDefault="000E2B23" w:rsidP="00AD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6F5A6C78" w14:textId="578B1C89" w:rsidR="000E2B23" w:rsidRPr="002D770F" w:rsidRDefault="000E2B23" w:rsidP="005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Šifra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14:paraId="4130E4C1" w14:textId="053F7AE6" w:rsidR="000E2B23" w:rsidRPr="002D770F" w:rsidRDefault="000E2B23" w:rsidP="005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14:paraId="0BC4A57F" w14:textId="77777777" w:rsidR="000E2B23" w:rsidRPr="002D770F" w:rsidRDefault="000E2B23" w:rsidP="00AD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Vježbi</w:t>
            </w:r>
          </w:p>
        </w:tc>
        <w:tc>
          <w:tcPr>
            <w:tcW w:w="451" w:type="pct"/>
            <w:shd w:val="clear" w:color="auto" w:fill="D9D9D9" w:themeFill="background1" w:themeFillShade="D9"/>
          </w:tcPr>
          <w:p w14:paraId="120DA366" w14:textId="77777777" w:rsidR="000E2B23" w:rsidRPr="002D770F" w:rsidRDefault="000E2B23" w:rsidP="00AD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0E2B23" w:rsidRPr="002D770F" w14:paraId="61DE6DD6" w14:textId="77777777" w:rsidTr="000E2B23">
        <w:tc>
          <w:tcPr>
            <w:tcW w:w="1912" w:type="pct"/>
            <w:gridSpan w:val="2"/>
          </w:tcPr>
          <w:p w14:paraId="794F1C97" w14:textId="77777777" w:rsidR="000E2B23" w:rsidRPr="002D770F" w:rsidRDefault="000E2B23" w:rsidP="00EC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Hidraulika</w:t>
            </w:r>
          </w:p>
        </w:tc>
        <w:tc>
          <w:tcPr>
            <w:tcW w:w="665" w:type="pct"/>
          </w:tcPr>
          <w:p w14:paraId="6B08B9B9" w14:textId="77777777" w:rsidR="000E2B23" w:rsidRPr="002D770F" w:rsidRDefault="000E2B23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749" w:type="pct"/>
          </w:tcPr>
          <w:p w14:paraId="505E3665" w14:textId="0ED2879E" w:rsidR="000E2B23" w:rsidRPr="002D770F" w:rsidRDefault="000E2B23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GM26</w:t>
            </w:r>
          </w:p>
        </w:tc>
        <w:tc>
          <w:tcPr>
            <w:tcW w:w="750" w:type="pct"/>
          </w:tcPr>
          <w:p w14:paraId="48C9EB90" w14:textId="7B002A28" w:rsidR="000E2B23" w:rsidRPr="002D770F" w:rsidRDefault="000E2B23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055EC8CF" w14:textId="054F05D1" w:rsidR="000E2B23" w:rsidRPr="002D770F" w:rsidRDefault="006B3841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204A6A58" w14:textId="77777777" w:rsidR="000E2B23" w:rsidRPr="002D770F" w:rsidRDefault="000E2B23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2B23" w:rsidRPr="002D770F" w14:paraId="5245A1D4" w14:textId="77777777" w:rsidTr="000E2B23">
        <w:tc>
          <w:tcPr>
            <w:tcW w:w="1912" w:type="pct"/>
            <w:gridSpan w:val="2"/>
          </w:tcPr>
          <w:p w14:paraId="2D28899A" w14:textId="77777777" w:rsidR="000E2B23" w:rsidRPr="002D770F" w:rsidRDefault="000E2B23" w:rsidP="00A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Hidrologija</w:t>
            </w:r>
          </w:p>
        </w:tc>
        <w:tc>
          <w:tcPr>
            <w:tcW w:w="665" w:type="pct"/>
          </w:tcPr>
          <w:p w14:paraId="0733B124" w14:textId="77777777" w:rsidR="000E2B23" w:rsidRPr="002D770F" w:rsidRDefault="000E2B23" w:rsidP="00670693">
            <w:pPr>
              <w:jc w:val="center"/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749" w:type="pct"/>
          </w:tcPr>
          <w:p w14:paraId="0BF1F772" w14:textId="3DA975B1" w:rsidR="000E2B23" w:rsidRPr="002D770F" w:rsidRDefault="000E2B23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GM25</w:t>
            </w:r>
          </w:p>
        </w:tc>
        <w:tc>
          <w:tcPr>
            <w:tcW w:w="750" w:type="pct"/>
          </w:tcPr>
          <w:p w14:paraId="651F5D89" w14:textId="49598FE4" w:rsidR="000E2B23" w:rsidRPr="002D770F" w:rsidRDefault="000E2B23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7F543818" w14:textId="77777777" w:rsidR="000E2B23" w:rsidRPr="002D770F" w:rsidRDefault="000E2B23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5CF8DD10" w14:textId="77777777" w:rsidR="000E2B23" w:rsidRPr="002D770F" w:rsidRDefault="000E2B23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2B23" w:rsidRPr="002D770F" w14:paraId="51A44473" w14:textId="77777777" w:rsidTr="000E2B23">
        <w:tc>
          <w:tcPr>
            <w:tcW w:w="1912" w:type="pct"/>
            <w:gridSpan w:val="2"/>
          </w:tcPr>
          <w:p w14:paraId="545E14E3" w14:textId="77777777" w:rsidR="000E2B23" w:rsidRPr="002D770F" w:rsidRDefault="000E2B23" w:rsidP="00E7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Inžinjerska matematika III</w:t>
            </w:r>
          </w:p>
        </w:tc>
        <w:tc>
          <w:tcPr>
            <w:tcW w:w="665" w:type="pct"/>
          </w:tcPr>
          <w:p w14:paraId="38541E42" w14:textId="77777777" w:rsidR="000E2B23" w:rsidRPr="002D770F" w:rsidRDefault="000E2B23" w:rsidP="00670693">
            <w:pPr>
              <w:jc w:val="center"/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749" w:type="pct"/>
          </w:tcPr>
          <w:p w14:paraId="2F6B0377" w14:textId="2914D11B" w:rsidR="000E2B23" w:rsidRPr="002D770F" w:rsidRDefault="000E2B23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GM01</w:t>
            </w:r>
          </w:p>
        </w:tc>
        <w:tc>
          <w:tcPr>
            <w:tcW w:w="750" w:type="pct"/>
          </w:tcPr>
          <w:p w14:paraId="0E19A2FF" w14:textId="5CAE8D2E" w:rsidR="000E2B23" w:rsidRPr="002D770F" w:rsidRDefault="000E2B23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088EBC06" w14:textId="77777777" w:rsidR="000E2B23" w:rsidRPr="002D770F" w:rsidRDefault="000E2B23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66CFEC2C" w14:textId="77777777" w:rsidR="000E2B23" w:rsidRPr="002D770F" w:rsidRDefault="000E2B23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2B23" w:rsidRPr="002D770F" w14:paraId="2F30A080" w14:textId="77777777" w:rsidTr="000E2B23">
        <w:tc>
          <w:tcPr>
            <w:tcW w:w="1912" w:type="pct"/>
            <w:gridSpan w:val="2"/>
          </w:tcPr>
          <w:p w14:paraId="25E2E245" w14:textId="77777777" w:rsidR="000E2B23" w:rsidRPr="002D770F" w:rsidRDefault="000E2B23" w:rsidP="00E7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Priprema vode za piće</w:t>
            </w:r>
          </w:p>
        </w:tc>
        <w:tc>
          <w:tcPr>
            <w:tcW w:w="665" w:type="pct"/>
          </w:tcPr>
          <w:p w14:paraId="0C0F3987" w14:textId="77777777" w:rsidR="000E2B23" w:rsidRPr="002D770F" w:rsidRDefault="000E2B23" w:rsidP="00670693">
            <w:pPr>
              <w:jc w:val="center"/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749" w:type="pct"/>
          </w:tcPr>
          <w:p w14:paraId="7A82C831" w14:textId="1EA6CF6E" w:rsidR="000E2B23" w:rsidRPr="002D770F" w:rsidRDefault="000E2B23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GM82</w:t>
            </w:r>
          </w:p>
        </w:tc>
        <w:tc>
          <w:tcPr>
            <w:tcW w:w="750" w:type="pct"/>
          </w:tcPr>
          <w:p w14:paraId="3F1E95F5" w14:textId="3770B955" w:rsidR="000E2B23" w:rsidRPr="002D770F" w:rsidRDefault="000E2B23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136BAE66" w14:textId="77777777" w:rsidR="000E2B23" w:rsidRPr="002D770F" w:rsidRDefault="000E2B23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250E4317" w14:textId="77777777" w:rsidR="000E2B23" w:rsidRPr="002D770F" w:rsidRDefault="000E2B23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2B23" w:rsidRPr="002D770F" w14:paraId="2186E2D9" w14:textId="77777777" w:rsidTr="000E2B23">
        <w:tc>
          <w:tcPr>
            <w:tcW w:w="1912" w:type="pct"/>
            <w:gridSpan w:val="2"/>
          </w:tcPr>
          <w:p w14:paraId="778A0B7D" w14:textId="77777777" w:rsidR="000E2B23" w:rsidRPr="002D770F" w:rsidRDefault="000E2B23" w:rsidP="00E7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Vodosnadbijevanje</w:t>
            </w:r>
          </w:p>
        </w:tc>
        <w:tc>
          <w:tcPr>
            <w:tcW w:w="665" w:type="pct"/>
          </w:tcPr>
          <w:p w14:paraId="05E7B512" w14:textId="77777777" w:rsidR="000E2B23" w:rsidRPr="002D770F" w:rsidRDefault="000E2B23" w:rsidP="00670693">
            <w:pPr>
              <w:jc w:val="center"/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749" w:type="pct"/>
          </w:tcPr>
          <w:p w14:paraId="6E47E78E" w14:textId="0070618B" w:rsidR="000E2B23" w:rsidRPr="002D770F" w:rsidRDefault="000E2B23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GM27</w:t>
            </w:r>
          </w:p>
        </w:tc>
        <w:tc>
          <w:tcPr>
            <w:tcW w:w="750" w:type="pct"/>
          </w:tcPr>
          <w:p w14:paraId="251A345B" w14:textId="06470999" w:rsidR="000E2B23" w:rsidRPr="002D770F" w:rsidRDefault="000E2B23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79573F1A" w14:textId="77777777" w:rsidR="000E2B23" w:rsidRPr="002D770F" w:rsidRDefault="000E2B23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231CC38E" w14:textId="77777777" w:rsidR="000E2B23" w:rsidRPr="002D770F" w:rsidRDefault="000E2B23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EB96484" w14:textId="77777777" w:rsidR="005048EF" w:rsidRPr="002D770F" w:rsidRDefault="005048EF" w:rsidP="00AD47E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0"/>
        <w:gridCol w:w="2174"/>
        <w:gridCol w:w="1244"/>
        <w:gridCol w:w="1401"/>
        <w:gridCol w:w="1403"/>
        <w:gridCol w:w="883"/>
        <w:gridCol w:w="845"/>
      </w:tblGrid>
      <w:tr w:rsidR="00E679D6" w:rsidRPr="002D770F" w14:paraId="17E20356" w14:textId="77777777" w:rsidTr="00E679D6">
        <w:tc>
          <w:tcPr>
            <w:tcW w:w="749" w:type="pct"/>
            <w:shd w:val="clear" w:color="auto" w:fill="D9D9D9" w:themeFill="background1" w:themeFillShade="D9"/>
          </w:tcPr>
          <w:p w14:paraId="67D2D674" w14:textId="77777777" w:rsidR="00E679D6" w:rsidRPr="002D770F" w:rsidRDefault="00E679D6" w:rsidP="00F22C6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pct"/>
            <w:gridSpan w:val="6"/>
            <w:shd w:val="clear" w:color="auto" w:fill="D9D9D9" w:themeFill="background1" w:themeFillShade="D9"/>
          </w:tcPr>
          <w:p w14:paraId="3951F2F2" w14:textId="0289496F" w:rsidR="00E679D6" w:rsidRPr="002D770F" w:rsidRDefault="00E679D6" w:rsidP="000E2B2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</w:p>
        </w:tc>
      </w:tr>
      <w:tr w:rsidR="00E679D6" w:rsidRPr="002D770F" w14:paraId="1CAF510F" w14:textId="77777777" w:rsidTr="00E679D6">
        <w:tc>
          <w:tcPr>
            <w:tcW w:w="1912" w:type="pct"/>
            <w:gridSpan w:val="2"/>
            <w:shd w:val="clear" w:color="auto" w:fill="D9D9D9" w:themeFill="background1" w:themeFillShade="D9"/>
          </w:tcPr>
          <w:p w14:paraId="54A6B06A" w14:textId="77777777" w:rsidR="00E679D6" w:rsidRPr="002D770F" w:rsidRDefault="00E679D6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14:paraId="19CAB8DD" w14:textId="77777777" w:rsidR="00E679D6" w:rsidRPr="002D770F" w:rsidRDefault="00E679D6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4BA3D85B" w14:textId="2B7137E8" w:rsidR="00E679D6" w:rsidRPr="002D770F" w:rsidRDefault="00E679D6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Šifra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14:paraId="1122AE69" w14:textId="1E7A0F26" w:rsidR="00E679D6" w:rsidRPr="002D770F" w:rsidRDefault="00E679D6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14:paraId="7A89A77D" w14:textId="77777777" w:rsidR="00E679D6" w:rsidRPr="002D770F" w:rsidRDefault="00E679D6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Vježbi</w:t>
            </w:r>
          </w:p>
        </w:tc>
        <w:tc>
          <w:tcPr>
            <w:tcW w:w="451" w:type="pct"/>
            <w:shd w:val="clear" w:color="auto" w:fill="D9D9D9" w:themeFill="background1" w:themeFillShade="D9"/>
          </w:tcPr>
          <w:p w14:paraId="0DEB7334" w14:textId="77777777" w:rsidR="00E679D6" w:rsidRPr="002D770F" w:rsidRDefault="00E679D6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E679D6" w:rsidRPr="002D770F" w14:paraId="53CB2664" w14:textId="77777777" w:rsidTr="00E679D6">
        <w:tc>
          <w:tcPr>
            <w:tcW w:w="1912" w:type="pct"/>
            <w:gridSpan w:val="2"/>
          </w:tcPr>
          <w:p w14:paraId="0CC564A6" w14:textId="77777777" w:rsidR="00E679D6" w:rsidRPr="002D770F" w:rsidRDefault="00E679D6" w:rsidP="0075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Hidrodinamika podzemnih voda</w:t>
            </w:r>
          </w:p>
        </w:tc>
        <w:tc>
          <w:tcPr>
            <w:tcW w:w="665" w:type="pct"/>
          </w:tcPr>
          <w:p w14:paraId="0BB2F0A0" w14:textId="77777777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  <w:tc>
          <w:tcPr>
            <w:tcW w:w="749" w:type="pct"/>
          </w:tcPr>
          <w:p w14:paraId="6424EF4B" w14:textId="725AB5E9" w:rsidR="00E679D6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GM34</w:t>
            </w:r>
          </w:p>
        </w:tc>
        <w:tc>
          <w:tcPr>
            <w:tcW w:w="750" w:type="pct"/>
          </w:tcPr>
          <w:p w14:paraId="6AC5E611" w14:textId="67AFF3B2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45180001" w14:textId="77777777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44C4FA82" w14:textId="1EFE5E00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9D6" w:rsidRPr="002D770F" w14:paraId="6E81E783" w14:textId="77777777" w:rsidTr="00E679D6">
        <w:tc>
          <w:tcPr>
            <w:tcW w:w="1912" w:type="pct"/>
            <w:gridSpan w:val="2"/>
          </w:tcPr>
          <w:p w14:paraId="338CAA03" w14:textId="77777777" w:rsidR="00E679D6" w:rsidRPr="002D770F" w:rsidRDefault="00E679D6" w:rsidP="0075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Hidrogeologija</w:t>
            </w:r>
          </w:p>
        </w:tc>
        <w:tc>
          <w:tcPr>
            <w:tcW w:w="665" w:type="pct"/>
          </w:tcPr>
          <w:p w14:paraId="36630D35" w14:textId="35709F74" w:rsidR="00E679D6" w:rsidRPr="002D770F" w:rsidRDefault="00E679D6" w:rsidP="007518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749" w:type="pct"/>
          </w:tcPr>
          <w:p w14:paraId="40BDB0D9" w14:textId="1D019021" w:rsidR="00E679D6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GM31</w:t>
            </w:r>
          </w:p>
        </w:tc>
        <w:tc>
          <w:tcPr>
            <w:tcW w:w="750" w:type="pct"/>
          </w:tcPr>
          <w:p w14:paraId="10FE751C" w14:textId="77FD0535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0CDF7842" w14:textId="77777777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74154195" w14:textId="6E1A28DE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79D6" w:rsidRPr="002D770F" w14:paraId="32C42CAF" w14:textId="77777777" w:rsidTr="00E679D6">
        <w:tc>
          <w:tcPr>
            <w:tcW w:w="1912" w:type="pct"/>
            <w:gridSpan w:val="2"/>
          </w:tcPr>
          <w:p w14:paraId="089B8C7F" w14:textId="77777777" w:rsidR="00E679D6" w:rsidRPr="002D770F" w:rsidRDefault="00E679D6" w:rsidP="0075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Odvođenje otpadnih voda</w:t>
            </w:r>
          </w:p>
        </w:tc>
        <w:tc>
          <w:tcPr>
            <w:tcW w:w="665" w:type="pct"/>
          </w:tcPr>
          <w:p w14:paraId="52699A02" w14:textId="77777777" w:rsidR="00E679D6" w:rsidRPr="002D770F" w:rsidRDefault="00E679D6" w:rsidP="007518D5">
            <w:pPr>
              <w:jc w:val="center"/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749" w:type="pct"/>
          </w:tcPr>
          <w:p w14:paraId="670A676E" w14:textId="6002F0F7" w:rsidR="00E679D6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GM30</w:t>
            </w:r>
          </w:p>
        </w:tc>
        <w:tc>
          <w:tcPr>
            <w:tcW w:w="750" w:type="pct"/>
          </w:tcPr>
          <w:p w14:paraId="38462F92" w14:textId="48365291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779BBCA4" w14:textId="77777777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2CA0E028" w14:textId="6944CA5A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9D6" w:rsidRPr="002D770F" w14:paraId="124CA978" w14:textId="77777777" w:rsidTr="00E679D6">
        <w:tc>
          <w:tcPr>
            <w:tcW w:w="1912" w:type="pct"/>
            <w:gridSpan w:val="2"/>
          </w:tcPr>
          <w:p w14:paraId="3A60BE32" w14:textId="6740C397" w:rsidR="00E679D6" w:rsidRPr="002D770F" w:rsidRDefault="00E679D6" w:rsidP="0075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Upravljanje čvrstim otpadom I</w:t>
            </w:r>
          </w:p>
        </w:tc>
        <w:tc>
          <w:tcPr>
            <w:tcW w:w="665" w:type="pct"/>
          </w:tcPr>
          <w:p w14:paraId="2C6D57B6" w14:textId="77777777" w:rsidR="00E679D6" w:rsidRPr="002D770F" w:rsidRDefault="00E679D6" w:rsidP="007518D5">
            <w:pPr>
              <w:jc w:val="center"/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749" w:type="pct"/>
          </w:tcPr>
          <w:p w14:paraId="3FF76F81" w14:textId="6BE32FA9" w:rsidR="00E679D6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GM83</w:t>
            </w:r>
          </w:p>
        </w:tc>
        <w:tc>
          <w:tcPr>
            <w:tcW w:w="750" w:type="pct"/>
          </w:tcPr>
          <w:p w14:paraId="79CAA8E5" w14:textId="152ED03D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6EBE59D7" w14:textId="77777777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178988AA" w14:textId="0C0D2C31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79D6" w:rsidRPr="002D770F" w14:paraId="569D04CF" w14:textId="77777777" w:rsidTr="00E679D6">
        <w:tc>
          <w:tcPr>
            <w:tcW w:w="1912" w:type="pct"/>
            <w:gridSpan w:val="2"/>
          </w:tcPr>
          <w:p w14:paraId="220E0D8E" w14:textId="3DC0632E" w:rsidR="00E679D6" w:rsidRPr="002D770F" w:rsidRDefault="00E679D6" w:rsidP="0075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Integralno upravljanje vodnim resursima</w:t>
            </w:r>
          </w:p>
        </w:tc>
        <w:tc>
          <w:tcPr>
            <w:tcW w:w="665" w:type="pct"/>
          </w:tcPr>
          <w:p w14:paraId="102AB377" w14:textId="77777777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  <w:tc>
          <w:tcPr>
            <w:tcW w:w="749" w:type="pct"/>
          </w:tcPr>
          <w:p w14:paraId="7316B15F" w14:textId="7B030DE3" w:rsidR="00E679D6" w:rsidRPr="002D770F" w:rsidRDefault="00C633FA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GM112</w:t>
            </w:r>
          </w:p>
        </w:tc>
        <w:tc>
          <w:tcPr>
            <w:tcW w:w="750" w:type="pct"/>
          </w:tcPr>
          <w:p w14:paraId="51339C85" w14:textId="127D7C50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44086E50" w14:textId="77777777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127CBE4B" w14:textId="768FCA4E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9D6" w:rsidRPr="002D770F" w14:paraId="26F78D5A" w14:textId="77777777" w:rsidTr="00E679D6">
        <w:tc>
          <w:tcPr>
            <w:tcW w:w="1912" w:type="pct"/>
            <w:gridSpan w:val="2"/>
          </w:tcPr>
          <w:p w14:paraId="60CE5090" w14:textId="77777777" w:rsidR="00E679D6" w:rsidRPr="002D770F" w:rsidRDefault="00E679D6" w:rsidP="0075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  <w:tc>
          <w:tcPr>
            <w:tcW w:w="665" w:type="pct"/>
          </w:tcPr>
          <w:p w14:paraId="65F59C92" w14:textId="77777777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749" w:type="pct"/>
          </w:tcPr>
          <w:p w14:paraId="29DAD598" w14:textId="05A850DF" w:rsidR="00E679D6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GM32</w:t>
            </w:r>
          </w:p>
        </w:tc>
        <w:tc>
          <w:tcPr>
            <w:tcW w:w="750" w:type="pct"/>
          </w:tcPr>
          <w:p w14:paraId="1A847B56" w14:textId="489F7F13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677C541A" w14:textId="77777777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27B35CB0" w14:textId="0E2AB8F5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9D6" w:rsidRPr="002D770F" w14:paraId="734658E0" w14:textId="77777777" w:rsidTr="00E679D6">
        <w:tc>
          <w:tcPr>
            <w:tcW w:w="1912" w:type="pct"/>
            <w:gridSpan w:val="2"/>
          </w:tcPr>
          <w:p w14:paraId="29CF499E" w14:textId="639CF48C" w:rsidR="00E679D6" w:rsidRPr="002D770F" w:rsidRDefault="00E679D6" w:rsidP="0075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Hidrotehničke građevine II</w:t>
            </w:r>
          </w:p>
        </w:tc>
        <w:tc>
          <w:tcPr>
            <w:tcW w:w="665" w:type="pct"/>
          </w:tcPr>
          <w:p w14:paraId="1047FFBA" w14:textId="34E9EFFD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749" w:type="pct"/>
          </w:tcPr>
          <w:p w14:paraId="14A8D146" w14:textId="3F38C995" w:rsidR="00E679D6" w:rsidRPr="002D770F" w:rsidRDefault="00C633FA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GM108</w:t>
            </w:r>
          </w:p>
        </w:tc>
        <w:tc>
          <w:tcPr>
            <w:tcW w:w="750" w:type="pct"/>
          </w:tcPr>
          <w:p w14:paraId="352A476E" w14:textId="4B40EBF4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32031E07" w14:textId="14BAF74F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3CA3CEEE" w14:textId="44C0C861" w:rsidR="00E679D6" w:rsidRPr="002D770F" w:rsidRDefault="00E679D6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1F67F21" w14:textId="77777777" w:rsidR="005048EF" w:rsidRPr="002D770F" w:rsidRDefault="005048EF" w:rsidP="002D770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0"/>
        <w:gridCol w:w="2174"/>
        <w:gridCol w:w="1244"/>
        <w:gridCol w:w="1401"/>
        <w:gridCol w:w="1403"/>
        <w:gridCol w:w="883"/>
        <w:gridCol w:w="845"/>
      </w:tblGrid>
      <w:tr w:rsidR="000E2B23" w:rsidRPr="002D770F" w14:paraId="565DCE63" w14:textId="77777777" w:rsidTr="000E2B23">
        <w:tc>
          <w:tcPr>
            <w:tcW w:w="749" w:type="pct"/>
            <w:shd w:val="clear" w:color="auto" w:fill="D9D9D9" w:themeFill="background1" w:themeFillShade="D9"/>
          </w:tcPr>
          <w:p w14:paraId="6C67C87E" w14:textId="77777777" w:rsidR="000E2B23" w:rsidRPr="002D770F" w:rsidRDefault="000E2B23" w:rsidP="00F22C6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pct"/>
            <w:gridSpan w:val="6"/>
            <w:shd w:val="clear" w:color="auto" w:fill="D9D9D9" w:themeFill="background1" w:themeFillShade="D9"/>
          </w:tcPr>
          <w:p w14:paraId="6877C8C3" w14:textId="65CC5F10" w:rsidR="000E2B23" w:rsidRPr="002D770F" w:rsidRDefault="000E2B23" w:rsidP="000E2B2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</w:p>
        </w:tc>
      </w:tr>
      <w:tr w:rsidR="000E2B23" w:rsidRPr="002D770F" w14:paraId="2C014824" w14:textId="77777777" w:rsidTr="000E2B23">
        <w:tc>
          <w:tcPr>
            <w:tcW w:w="1912" w:type="pct"/>
            <w:gridSpan w:val="2"/>
            <w:shd w:val="clear" w:color="auto" w:fill="D9D9D9" w:themeFill="background1" w:themeFillShade="D9"/>
          </w:tcPr>
          <w:p w14:paraId="67C38BDF" w14:textId="77777777" w:rsidR="000E2B23" w:rsidRPr="002D770F" w:rsidRDefault="000E2B23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14:paraId="53D9D708" w14:textId="77777777" w:rsidR="000E2B23" w:rsidRPr="002D770F" w:rsidRDefault="000E2B23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250EF078" w14:textId="0980EE51" w:rsidR="000E2B23" w:rsidRPr="002D770F" w:rsidRDefault="000E2B23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Šifra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14:paraId="671B32C2" w14:textId="64838840" w:rsidR="000E2B23" w:rsidRPr="002D770F" w:rsidRDefault="000E2B23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14:paraId="1977290D" w14:textId="77777777" w:rsidR="000E2B23" w:rsidRPr="002D770F" w:rsidRDefault="000E2B23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Vježbi</w:t>
            </w:r>
          </w:p>
        </w:tc>
        <w:tc>
          <w:tcPr>
            <w:tcW w:w="451" w:type="pct"/>
            <w:shd w:val="clear" w:color="auto" w:fill="D9D9D9" w:themeFill="background1" w:themeFillShade="D9"/>
          </w:tcPr>
          <w:p w14:paraId="0B6E92C5" w14:textId="77777777" w:rsidR="000E2B23" w:rsidRPr="002D770F" w:rsidRDefault="000E2B23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0E2B23" w:rsidRPr="002D770F" w14:paraId="48A58ED3" w14:textId="77777777" w:rsidTr="000E2B23">
        <w:tc>
          <w:tcPr>
            <w:tcW w:w="1912" w:type="pct"/>
            <w:gridSpan w:val="2"/>
          </w:tcPr>
          <w:p w14:paraId="483945E0" w14:textId="77777777" w:rsidR="000E2B23" w:rsidRPr="002D770F" w:rsidRDefault="000E2B23" w:rsidP="0075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Hidroenergetika</w:t>
            </w:r>
          </w:p>
        </w:tc>
        <w:tc>
          <w:tcPr>
            <w:tcW w:w="665" w:type="pct"/>
          </w:tcPr>
          <w:p w14:paraId="583A7013" w14:textId="251C72DC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  <w:tc>
          <w:tcPr>
            <w:tcW w:w="749" w:type="pct"/>
          </w:tcPr>
          <w:p w14:paraId="35BD08D2" w14:textId="6B46F457" w:rsidR="000E2B23" w:rsidRPr="002D770F" w:rsidRDefault="00EC5548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GM36</w:t>
            </w:r>
          </w:p>
        </w:tc>
        <w:tc>
          <w:tcPr>
            <w:tcW w:w="750" w:type="pct"/>
          </w:tcPr>
          <w:p w14:paraId="54EA709A" w14:textId="492BF0AD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40EEACC5" w14:textId="6E606EB8" w:rsidR="000E2B23" w:rsidRPr="002D770F" w:rsidRDefault="00C91A9D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1F66DFD4" w14:textId="71F8EE4D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B23" w:rsidRPr="002D770F" w14:paraId="53B21F66" w14:textId="77777777" w:rsidTr="000E2B23">
        <w:tc>
          <w:tcPr>
            <w:tcW w:w="1912" w:type="pct"/>
            <w:gridSpan w:val="2"/>
          </w:tcPr>
          <w:p w14:paraId="12650115" w14:textId="77777777" w:rsidR="000E2B23" w:rsidRPr="002D770F" w:rsidRDefault="000E2B23" w:rsidP="0075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Hidrotehničke melioracije</w:t>
            </w:r>
          </w:p>
        </w:tc>
        <w:tc>
          <w:tcPr>
            <w:tcW w:w="665" w:type="pct"/>
          </w:tcPr>
          <w:p w14:paraId="47E74098" w14:textId="77777777" w:rsidR="000E2B23" w:rsidRPr="002D770F" w:rsidRDefault="000E2B23" w:rsidP="007518D5">
            <w:pPr>
              <w:jc w:val="center"/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  <w:tc>
          <w:tcPr>
            <w:tcW w:w="749" w:type="pct"/>
          </w:tcPr>
          <w:p w14:paraId="4532469A" w14:textId="1C189EF9" w:rsidR="000E2B23" w:rsidRPr="002D770F" w:rsidRDefault="00EC5548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GM40</w:t>
            </w:r>
          </w:p>
        </w:tc>
        <w:tc>
          <w:tcPr>
            <w:tcW w:w="750" w:type="pct"/>
          </w:tcPr>
          <w:p w14:paraId="0DA5E961" w14:textId="30083050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30F6DFC4" w14:textId="77777777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09F33E85" w14:textId="696CA084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B23" w:rsidRPr="002D770F" w14:paraId="218383DE" w14:textId="77777777" w:rsidTr="000E2B23">
        <w:tc>
          <w:tcPr>
            <w:tcW w:w="1912" w:type="pct"/>
            <w:gridSpan w:val="2"/>
          </w:tcPr>
          <w:p w14:paraId="736B76E6" w14:textId="77777777" w:rsidR="000E2B23" w:rsidRPr="002D770F" w:rsidRDefault="000E2B23" w:rsidP="0075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Numerička hidraulika</w:t>
            </w:r>
          </w:p>
        </w:tc>
        <w:tc>
          <w:tcPr>
            <w:tcW w:w="665" w:type="pct"/>
          </w:tcPr>
          <w:p w14:paraId="7CBD5681" w14:textId="629CC629" w:rsidR="000E2B23" w:rsidRPr="002D770F" w:rsidRDefault="00C708D0" w:rsidP="007518D5">
            <w:pPr>
              <w:jc w:val="center"/>
            </w:pPr>
            <w:r w:rsidRPr="00C708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Obavezni</w:t>
            </w:r>
          </w:p>
        </w:tc>
        <w:tc>
          <w:tcPr>
            <w:tcW w:w="749" w:type="pct"/>
          </w:tcPr>
          <w:p w14:paraId="78E61BAE" w14:textId="7797898D" w:rsidR="000E2B23" w:rsidRPr="002D770F" w:rsidRDefault="00EC5548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GM107</w:t>
            </w:r>
          </w:p>
        </w:tc>
        <w:tc>
          <w:tcPr>
            <w:tcW w:w="750" w:type="pct"/>
          </w:tcPr>
          <w:p w14:paraId="06AC83EF" w14:textId="34CB5E1C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234E1F0C" w14:textId="77777777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0709E42F" w14:textId="27E7C850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B23" w:rsidRPr="002D770F" w14:paraId="1C1CC9BE" w14:textId="77777777" w:rsidTr="000E2B23">
        <w:tc>
          <w:tcPr>
            <w:tcW w:w="1912" w:type="pct"/>
            <w:gridSpan w:val="2"/>
          </w:tcPr>
          <w:p w14:paraId="4D66963E" w14:textId="77777777" w:rsidR="000E2B23" w:rsidRPr="002D770F" w:rsidRDefault="000E2B23" w:rsidP="0075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Prerada otpadnih voda</w:t>
            </w:r>
          </w:p>
        </w:tc>
        <w:tc>
          <w:tcPr>
            <w:tcW w:w="665" w:type="pct"/>
          </w:tcPr>
          <w:p w14:paraId="739EA402" w14:textId="77777777" w:rsidR="000E2B23" w:rsidRPr="002D770F" w:rsidRDefault="000E2B23" w:rsidP="007518D5">
            <w:pPr>
              <w:jc w:val="center"/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749" w:type="pct"/>
          </w:tcPr>
          <w:p w14:paraId="36C3C4D0" w14:textId="0B84D0ED" w:rsidR="000E2B23" w:rsidRPr="002D770F" w:rsidRDefault="00EC5548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GM39</w:t>
            </w:r>
          </w:p>
        </w:tc>
        <w:tc>
          <w:tcPr>
            <w:tcW w:w="750" w:type="pct"/>
          </w:tcPr>
          <w:p w14:paraId="2806D89D" w14:textId="2EC0D54D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29B0CA7D" w14:textId="77777777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7E54F3E0" w14:textId="4E5278F4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B23" w:rsidRPr="002D770F" w14:paraId="65DA1305" w14:textId="77777777" w:rsidTr="000E2B23">
        <w:tc>
          <w:tcPr>
            <w:tcW w:w="1912" w:type="pct"/>
            <w:gridSpan w:val="2"/>
          </w:tcPr>
          <w:p w14:paraId="1774511F" w14:textId="77777777" w:rsidR="000E2B23" w:rsidRPr="002D770F" w:rsidRDefault="000E2B23" w:rsidP="0075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Riječna hidrotehnika</w:t>
            </w:r>
          </w:p>
        </w:tc>
        <w:tc>
          <w:tcPr>
            <w:tcW w:w="665" w:type="pct"/>
          </w:tcPr>
          <w:p w14:paraId="6458D698" w14:textId="77777777" w:rsidR="000E2B23" w:rsidRPr="002D770F" w:rsidRDefault="000E2B23" w:rsidP="007518D5">
            <w:pPr>
              <w:jc w:val="center"/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749" w:type="pct"/>
          </w:tcPr>
          <w:p w14:paraId="4507A430" w14:textId="014FBA64" w:rsidR="000E2B23" w:rsidRPr="002D770F" w:rsidRDefault="00EC5548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GM29</w:t>
            </w:r>
          </w:p>
        </w:tc>
        <w:tc>
          <w:tcPr>
            <w:tcW w:w="750" w:type="pct"/>
          </w:tcPr>
          <w:p w14:paraId="3F2D783C" w14:textId="0F62313D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4E6A68AB" w14:textId="77777777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633E3DEA" w14:textId="39E51FD8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B23" w:rsidRPr="002D770F" w14:paraId="46B0A738" w14:textId="77777777" w:rsidTr="000E2B23">
        <w:tc>
          <w:tcPr>
            <w:tcW w:w="1912" w:type="pct"/>
            <w:gridSpan w:val="2"/>
          </w:tcPr>
          <w:p w14:paraId="7A189EEC" w14:textId="77777777" w:rsidR="000E2B23" w:rsidRPr="002D770F" w:rsidRDefault="000E2B23" w:rsidP="0075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Upravljanje projektom</w:t>
            </w:r>
          </w:p>
        </w:tc>
        <w:tc>
          <w:tcPr>
            <w:tcW w:w="665" w:type="pct"/>
          </w:tcPr>
          <w:p w14:paraId="1D95CA75" w14:textId="77777777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749" w:type="pct"/>
          </w:tcPr>
          <w:p w14:paraId="1C57AC83" w14:textId="6AAE3AD5" w:rsidR="000E2B23" w:rsidRPr="002D770F" w:rsidRDefault="00EC5548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GM11</w:t>
            </w:r>
          </w:p>
        </w:tc>
        <w:tc>
          <w:tcPr>
            <w:tcW w:w="750" w:type="pct"/>
          </w:tcPr>
          <w:p w14:paraId="1684B4C3" w14:textId="513293A9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7C175089" w14:textId="77777777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2579A4B6" w14:textId="6D5F45B9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B23" w:rsidRPr="002D770F" w14:paraId="623E0D6C" w14:textId="77777777" w:rsidTr="000E2B23">
        <w:tc>
          <w:tcPr>
            <w:tcW w:w="1912" w:type="pct"/>
            <w:gridSpan w:val="2"/>
          </w:tcPr>
          <w:p w14:paraId="020BE5AA" w14:textId="40FFFB65" w:rsidR="000E2B23" w:rsidRPr="002D770F" w:rsidRDefault="000E2B23" w:rsidP="0075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Zaštita voda I</w:t>
            </w:r>
          </w:p>
        </w:tc>
        <w:tc>
          <w:tcPr>
            <w:tcW w:w="665" w:type="pct"/>
          </w:tcPr>
          <w:p w14:paraId="1D7667D4" w14:textId="77777777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  <w:tc>
          <w:tcPr>
            <w:tcW w:w="749" w:type="pct"/>
          </w:tcPr>
          <w:p w14:paraId="14EA4090" w14:textId="3913F989" w:rsidR="000E2B23" w:rsidRPr="002D770F" w:rsidRDefault="00EC5548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GM58</w:t>
            </w:r>
          </w:p>
        </w:tc>
        <w:tc>
          <w:tcPr>
            <w:tcW w:w="750" w:type="pct"/>
          </w:tcPr>
          <w:p w14:paraId="6279E4EA" w14:textId="6A81E991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794FDEFD" w14:textId="77777777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082A8507" w14:textId="349A95C9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B23" w:rsidRPr="002D770F" w14:paraId="1A89429C" w14:textId="77777777" w:rsidTr="000E2B23">
        <w:tc>
          <w:tcPr>
            <w:tcW w:w="1912" w:type="pct"/>
            <w:gridSpan w:val="2"/>
          </w:tcPr>
          <w:p w14:paraId="6B509C23" w14:textId="06E5B08F" w:rsidR="000E2B23" w:rsidRPr="002D770F" w:rsidRDefault="000E2B23" w:rsidP="0075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Stohastička hidrologija</w:t>
            </w:r>
          </w:p>
        </w:tc>
        <w:tc>
          <w:tcPr>
            <w:tcW w:w="665" w:type="pct"/>
          </w:tcPr>
          <w:p w14:paraId="0E82CFB9" w14:textId="34B32522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  <w:tc>
          <w:tcPr>
            <w:tcW w:w="749" w:type="pct"/>
          </w:tcPr>
          <w:p w14:paraId="29890B3D" w14:textId="43EBBE74" w:rsidR="000E2B23" w:rsidRPr="002D770F" w:rsidRDefault="00784C7B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GM35</w:t>
            </w:r>
          </w:p>
        </w:tc>
        <w:tc>
          <w:tcPr>
            <w:tcW w:w="750" w:type="pct"/>
          </w:tcPr>
          <w:p w14:paraId="4B6799FD" w14:textId="0A5EB10C" w:rsidR="000E2B23" w:rsidRPr="002D770F" w:rsidRDefault="00B15B54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608B5813" w14:textId="55F47DB3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5CBEB096" w14:textId="740DD22D" w:rsidR="000E2B23" w:rsidRPr="002D770F" w:rsidRDefault="000E2B23" w:rsidP="0075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195C4B3" w14:textId="77777777" w:rsidR="00F22C62" w:rsidRPr="002D770F" w:rsidRDefault="00F22C62" w:rsidP="00AD47E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8"/>
        <w:gridCol w:w="1464"/>
        <w:gridCol w:w="1647"/>
        <w:gridCol w:w="1038"/>
        <w:gridCol w:w="993"/>
      </w:tblGrid>
      <w:tr w:rsidR="002D770F" w:rsidRPr="002D770F" w14:paraId="637F6EF7" w14:textId="77777777" w:rsidTr="00DF2669">
        <w:tc>
          <w:tcPr>
            <w:tcW w:w="5000" w:type="pct"/>
            <w:gridSpan w:val="5"/>
            <w:shd w:val="clear" w:color="auto" w:fill="D9D9D9" w:themeFill="background1" w:themeFillShade="D9"/>
          </w:tcPr>
          <w:p w14:paraId="69A7C00C" w14:textId="77777777" w:rsidR="007963F2" w:rsidRPr="002D770F" w:rsidRDefault="007963F2" w:rsidP="007963F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</w:p>
        </w:tc>
      </w:tr>
      <w:tr w:rsidR="002D770F" w:rsidRPr="002D770F" w14:paraId="286641FC" w14:textId="77777777" w:rsidTr="00DF2669">
        <w:tc>
          <w:tcPr>
            <w:tcW w:w="2250" w:type="pct"/>
            <w:shd w:val="clear" w:color="auto" w:fill="D9D9D9" w:themeFill="background1" w:themeFillShade="D9"/>
          </w:tcPr>
          <w:p w14:paraId="2AD0E089" w14:textId="77777777" w:rsidR="007963F2" w:rsidRPr="002D770F" w:rsidRDefault="007963F2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14:paraId="2A42A357" w14:textId="77777777" w:rsidR="007963F2" w:rsidRPr="002D770F" w:rsidRDefault="007963F2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881" w:type="pct"/>
            <w:shd w:val="clear" w:color="auto" w:fill="D9D9D9" w:themeFill="background1" w:themeFillShade="D9"/>
          </w:tcPr>
          <w:p w14:paraId="59810397" w14:textId="77777777" w:rsidR="007963F2" w:rsidRPr="002D770F" w:rsidRDefault="007963F2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</w:p>
        </w:tc>
        <w:tc>
          <w:tcPr>
            <w:tcW w:w="555" w:type="pct"/>
            <w:shd w:val="clear" w:color="auto" w:fill="D9D9D9" w:themeFill="background1" w:themeFillShade="D9"/>
          </w:tcPr>
          <w:p w14:paraId="4573A088" w14:textId="77777777" w:rsidR="007963F2" w:rsidRPr="002D770F" w:rsidRDefault="007963F2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Vježbi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14:paraId="7FE251BA" w14:textId="77777777" w:rsidR="007963F2" w:rsidRPr="002D770F" w:rsidRDefault="007963F2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2D770F" w:rsidRPr="002D770F" w14:paraId="2EB2B850" w14:textId="77777777" w:rsidTr="00180C44">
        <w:tc>
          <w:tcPr>
            <w:tcW w:w="4469" w:type="pct"/>
            <w:gridSpan w:val="4"/>
          </w:tcPr>
          <w:p w14:paraId="75FE2C4C" w14:textId="77777777" w:rsidR="00180C44" w:rsidRPr="002D770F" w:rsidRDefault="00180C4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Završni rad</w:t>
            </w:r>
          </w:p>
        </w:tc>
        <w:tc>
          <w:tcPr>
            <w:tcW w:w="531" w:type="pct"/>
          </w:tcPr>
          <w:p w14:paraId="32F651F3" w14:textId="77777777" w:rsidR="00180C44" w:rsidRPr="002D770F" w:rsidRDefault="00180C4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02AE78F0" w14:textId="77777777" w:rsidR="00180C44" w:rsidRPr="002D770F" w:rsidRDefault="00180C44" w:rsidP="00180C44">
      <w:pPr>
        <w:ind w:firstLine="3969"/>
        <w:jc w:val="center"/>
        <w:rPr>
          <w:rFonts w:ascii="Times New Roman" w:hAnsi="Times New Roman" w:cs="Times New Roman"/>
          <w:sz w:val="28"/>
          <w:szCs w:val="24"/>
        </w:rPr>
      </w:pPr>
      <w:r w:rsidRPr="002D770F">
        <w:rPr>
          <w:rFonts w:ascii="Times New Roman" w:hAnsi="Times New Roman" w:cs="Times New Roman"/>
          <w:sz w:val="28"/>
          <w:szCs w:val="24"/>
        </w:rPr>
        <w:t>Dekan</w:t>
      </w:r>
    </w:p>
    <w:p w14:paraId="7A6234A6" w14:textId="77777777" w:rsidR="00180C44" w:rsidRPr="002D770F" w:rsidRDefault="00180C44" w:rsidP="00180C44">
      <w:pPr>
        <w:ind w:firstLine="3969"/>
        <w:jc w:val="center"/>
        <w:rPr>
          <w:rFonts w:ascii="Times New Roman" w:hAnsi="Times New Roman" w:cs="Times New Roman"/>
          <w:sz w:val="28"/>
          <w:szCs w:val="24"/>
        </w:rPr>
      </w:pPr>
      <w:r w:rsidRPr="002D770F">
        <w:rPr>
          <w:rFonts w:ascii="Times New Roman" w:hAnsi="Times New Roman" w:cs="Times New Roman"/>
          <w:sz w:val="28"/>
          <w:szCs w:val="24"/>
        </w:rPr>
        <w:t>Prof.dr. Samir Dolarević, dipl.inž.građ.</w:t>
      </w:r>
    </w:p>
    <w:sectPr w:rsidR="00180C44" w:rsidRPr="002D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617"/>
    <w:multiLevelType w:val="hybridMultilevel"/>
    <w:tmpl w:val="DE8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03A0"/>
    <w:multiLevelType w:val="hybridMultilevel"/>
    <w:tmpl w:val="DE8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6B41"/>
    <w:multiLevelType w:val="hybridMultilevel"/>
    <w:tmpl w:val="05EA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92622"/>
    <w:multiLevelType w:val="hybridMultilevel"/>
    <w:tmpl w:val="DE8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04888"/>
    <w:multiLevelType w:val="hybridMultilevel"/>
    <w:tmpl w:val="DE8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76733">
    <w:abstractNumId w:val="2"/>
  </w:num>
  <w:num w:numId="2" w16cid:durableId="727070983">
    <w:abstractNumId w:val="4"/>
  </w:num>
  <w:num w:numId="3" w16cid:durableId="1295133782">
    <w:abstractNumId w:val="3"/>
  </w:num>
  <w:num w:numId="4" w16cid:durableId="1015956177">
    <w:abstractNumId w:val="1"/>
  </w:num>
  <w:num w:numId="5" w16cid:durableId="141528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E7"/>
    <w:rsid w:val="00061659"/>
    <w:rsid w:val="00082324"/>
    <w:rsid w:val="000E2B23"/>
    <w:rsid w:val="00180C44"/>
    <w:rsid w:val="001C55DE"/>
    <w:rsid w:val="0020057A"/>
    <w:rsid w:val="00295FEA"/>
    <w:rsid w:val="002D770F"/>
    <w:rsid w:val="003677E7"/>
    <w:rsid w:val="004960B5"/>
    <w:rsid w:val="004D557D"/>
    <w:rsid w:val="005048EF"/>
    <w:rsid w:val="005446ED"/>
    <w:rsid w:val="005C5F58"/>
    <w:rsid w:val="00670693"/>
    <w:rsid w:val="006A741C"/>
    <w:rsid w:val="006B3841"/>
    <w:rsid w:val="007518D5"/>
    <w:rsid w:val="00784C7B"/>
    <w:rsid w:val="007963F2"/>
    <w:rsid w:val="00980E35"/>
    <w:rsid w:val="009B2764"/>
    <w:rsid w:val="009C4E11"/>
    <w:rsid w:val="00A57A62"/>
    <w:rsid w:val="00A810A6"/>
    <w:rsid w:val="00AA7FEE"/>
    <w:rsid w:val="00AD47E7"/>
    <w:rsid w:val="00AE1921"/>
    <w:rsid w:val="00B134FD"/>
    <w:rsid w:val="00B15B54"/>
    <w:rsid w:val="00B47B6A"/>
    <w:rsid w:val="00C633FA"/>
    <w:rsid w:val="00C708D0"/>
    <w:rsid w:val="00C91A9D"/>
    <w:rsid w:val="00DB2F7E"/>
    <w:rsid w:val="00DE7436"/>
    <w:rsid w:val="00E22A83"/>
    <w:rsid w:val="00E679D6"/>
    <w:rsid w:val="00E766BA"/>
    <w:rsid w:val="00EC5548"/>
    <w:rsid w:val="00EC55F1"/>
    <w:rsid w:val="00F2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23CC"/>
  <w15:chartTrackingRefBased/>
  <w15:docId w15:val="{E470B3D0-31EE-43A9-8D35-A155D96B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8EF"/>
    <w:pPr>
      <w:ind w:left="720"/>
      <w:contextualSpacing/>
    </w:pPr>
  </w:style>
  <w:style w:type="table" w:styleId="ListTable7Colorful">
    <w:name w:val="List Table 7 Colorful"/>
    <w:basedOn w:val="TableNormal"/>
    <w:uiPriority w:val="52"/>
    <w:rsid w:val="00EC5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EC55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</dc:creator>
  <cp:keywords/>
  <dc:description/>
  <cp:lastModifiedBy>Mirza Pozder1</cp:lastModifiedBy>
  <cp:revision>16</cp:revision>
  <dcterms:created xsi:type="dcterms:W3CDTF">2020-09-10T07:03:00Z</dcterms:created>
  <dcterms:modified xsi:type="dcterms:W3CDTF">2023-10-06T06:25:00Z</dcterms:modified>
</cp:coreProperties>
</file>